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A8010E" w:rsidRPr="00B6675C" w:rsidRDefault="00A8010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>باسلام و احترام</w:t>
      </w:r>
    </w:p>
    <w:p w:rsidR="00912433" w:rsidRDefault="00912433" w:rsidP="00912433">
      <w:pPr>
        <w:ind w:left="-471" w:right="-567"/>
        <w:jc w:val="both"/>
        <w:rPr>
          <w:rFonts w:cs="B Nazanin"/>
          <w:sz w:val="22"/>
          <w:szCs w:val="22"/>
          <w:lang w:bidi="fa-IR"/>
        </w:rPr>
      </w:pPr>
      <w:r>
        <w:rPr>
          <w:rFonts w:cs="B Nazanin" w:hint="cs"/>
          <w:rtl/>
          <w:lang w:bidi="fa-IR"/>
        </w:rPr>
        <w:t>بدینوسیله اعلام می گردد که شرکت بنیاد بتن اصفهان ( کارخانه نور ) قصد بتن ریزی در مورخ 30/04/99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912433" w:rsidRDefault="00912433" w:rsidP="00912433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>خیابان عباس آباد 150 تن</w:t>
      </w:r>
    </w:p>
    <w:p w:rsidR="00912433" w:rsidRDefault="00912433" w:rsidP="00912433">
      <w:pPr>
        <w:pStyle w:val="ListParagraph"/>
        <w:numPr>
          <w:ilvl w:val="0"/>
          <w:numId w:val="15"/>
        </w:numPr>
        <w:spacing w:after="200"/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خیابان ملاصدرا 200 تن </w:t>
      </w:r>
    </w:p>
    <w:p w:rsidR="00912433" w:rsidRDefault="00912433" w:rsidP="00912433">
      <w:pPr>
        <w:ind w:left="-471" w:right="-624"/>
        <w:jc w:val="both"/>
        <w:rPr>
          <w:rFonts w:cs="B Nazanin"/>
          <w:b/>
          <w:bCs/>
          <w:lang w:bidi="fa-IR"/>
        </w:rPr>
      </w:pPr>
      <w:r>
        <w:rPr>
          <w:rFonts w:cs="B Nazanin" w:hint="cs"/>
          <w:b/>
          <w:bCs/>
          <w:rtl/>
          <w:lang w:bidi="fa-IR"/>
        </w:rPr>
        <w:t>مسیرهای مورد درخواست:</w:t>
      </w:r>
    </w:p>
    <w:p w:rsidR="00912433" w:rsidRDefault="00912433" w:rsidP="00912433">
      <w:pPr>
        <w:pStyle w:val="ListParagraph"/>
        <w:numPr>
          <w:ilvl w:val="0"/>
          <w:numId w:val="16"/>
        </w:numPr>
        <w:ind w:right="-567"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>اتوبان فرودگاه، اتوبان خرازی، پل وحید، خ مطهری، خ صائب، خیابان عباس آباد و بالعکس</w:t>
      </w:r>
    </w:p>
    <w:p w:rsidR="00912433" w:rsidRDefault="00912433" w:rsidP="00912433">
      <w:pPr>
        <w:pStyle w:val="ListParagraph"/>
        <w:numPr>
          <w:ilvl w:val="0"/>
          <w:numId w:val="16"/>
        </w:numPr>
        <w:ind w:right="-567"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اتوبان فرودگاه، اتوبان آقابابایی، چهارباغ خواجو، فلکه فیض، میدان آزادی، خیابان ملاصدرا و بالعکس</w:t>
      </w:r>
    </w:p>
    <w:p w:rsidR="00912433" w:rsidRDefault="00912433" w:rsidP="00912433">
      <w:pPr>
        <w:pStyle w:val="ListParagraph"/>
        <w:ind w:left="360" w:right="-1259"/>
        <w:jc w:val="both"/>
        <w:rPr>
          <w:rFonts w:cs="B Nazanin"/>
          <w:lang w:bidi="fa-IR"/>
        </w:rPr>
      </w:pPr>
    </w:p>
    <w:p w:rsidR="00912433" w:rsidRDefault="00912433" w:rsidP="00912433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میکسر214ع16 ایران 23                     نام راننده: سید تیمور محمدی              شماره مجوز تردد 3 ماهه: 100264/99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right="-1259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میکسر216ع16 ایران 23                     نام راننده: مهدی محجوب                   شماره مجوز تردد 3 ماهه: 100266/99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میکسر177ع16 ایران 23                     نام راننده: احمد قربانی                       شماره مجوز تردد 3 ماهه: 100256/99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میکسر213ع16 ایران 23                     نام راننده: رضا بشیری                        شماره مجوز تردد 3 ماهه: 100263/99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میکسر217ع16 ایران 23                     نام راننده: بهزاد کمالی                       شماره مجوز تردد 3 ماهه: 100267/99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میکسر199ع16 ایران 23                     نام راننده: حسین زمانی                      شماره مجوز تردد 3 ماهه: 100261/99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میکسر193ع16 ایران 23                     نام راننده: مصطفی خدادادی                شماره مجوز تردد 3 ماهه: 100259/99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میکسر932 ع 96 ایران 23                    نام راننده: رسول زارعی                    شماره مجوز تردد 3 ماهه:  100283/99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میکسر996 ع 27 ایران 13                    نام راننده: امیر مهره کش                  شماره مجوز تردد 3 ماهه:  100284/99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میکسر982 ع 85 ایران 23                    نام راننده: فیروز فرامرزی                  شماره مجوز تردد 3 ماهه:  100283/99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میکسر212 ع 16 ایران 23                    نام راننده: اسماعیل پناهی                  شماره مجوز تردد 3 ماهه:  100262/99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پمپ172ع16 ایران 23                        نام راننده: مجتبی رحیمی                  شماره مجوز تردد 3 ماهه: 100252/99</w:t>
      </w:r>
    </w:p>
    <w:p w:rsidR="00912433" w:rsidRDefault="00912433" w:rsidP="00912433">
      <w:pPr>
        <w:pStyle w:val="ListParagraph"/>
        <w:numPr>
          <w:ilvl w:val="0"/>
          <w:numId w:val="17"/>
        </w:numPr>
        <w:ind w:left="357" w:right="-1259" w:hanging="357"/>
        <w:jc w:val="both"/>
        <w:rPr>
          <w:rFonts w:cs="B Nazanin"/>
          <w:sz w:val="20"/>
          <w:szCs w:val="20"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>پمپ 614 ع 79 ایران 23                     نام راننده: منصور امینی                     شماره مجوز تردد 3 ماهه: 100275/99</w:t>
      </w:r>
    </w:p>
    <w:p w:rsidR="00912433" w:rsidRDefault="00912433" w:rsidP="00912433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912433" w:rsidRDefault="00912433" w:rsidP="00912433">
      <w:pPr>
        <w:ind w:right="-1259"/>
        <w:jc w:val="both"/>
        <w:rPr>
          <w:rFonts w:cs="B Nazanin"/>
          <w:sz w:val="20"/>
          <w:szCs w:val="20"/>
          <w:rtl/>
          <w:lang w:bidi="fa-IR"/>
        </w:rPr>
      </w:pPr>
    </w:p>
    <w:p w:rsidR="00912433" w:rsidRPr="00912433" w:rsidRDefault="00912433" w:rsidP="00912433">
      <w:pPr>
        <w:ind w:right="-1259"/>
        <w:jc w:val="both"/>
        <w:rPr>
          <w:rFonts w:cs="B Nazanin"/>
          <w:sz w:val="20"/>
          <w:szCs w:val="20"/>
          <w:lang w:bidi="fa-IR"/>
        </w:rPr>
      </w:pPr>
      <w:bookmarkStart w:id="0" w:name="_GoBack"/>
      <w:bookmarkEnd w:id="0"/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p w:rsidR="00A8010E" w:rsidRPr="00B6675C" w:rsidRDefault="00A8010E">
      <w:pPr>
        <w:jc w:val="center"/>
        <w:rPr>
          <w:rFonts w:cs="B Baran"/>
          <w:lang w:bidi="fa-IR"/>
        </w:rPr>
      </w:pPr>
    </w:p>
    <w:sectPr w:rsidR="00A8010E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2433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010E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426E4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290F34D3"/>
  <w15:docId w15:val="{7F11237A-08FE-4FA1-AB8A-B938DC63D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76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1846F203-BC05-40FA-B4C6-5DFA512D29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2020-07-16T07:38:00Z</cp:lastPrinted>
  <dcterms:created xsi:type="dcterms:W3CDTF">2011-11-03T05:42:00Z</dcterms:created>
  <dcterms:modified xsi:type="dcterms:W3CDTF">2020-07-16T07:38:00Z</dcterms:modified>
</cp:coreProperties>
</file>